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7C2A74D" wp14:editId="4199060C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福南斯顿宣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1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78678B">
              <w:rPr>
                <w:rFonts w:ascii="华文楷体" w:eastAsia="华文楷体" w:hAnsi="华文楷体" w:cs="华文楷体" w:hint="eastAsia"/>
                <w:sz w:val="36"/>
                <w:szCs w:val="36"/>
              </w:rPr>
              <w:t>22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AE6E59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AE6E59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汤卫东弟兄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892B32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22快乐崇拜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AE6E59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AE6E59">
              <w:rPr>
                <w:rFonts w:ascii="华文楷体" w:eastAsia="华文楷体" w:hAnsi="华文楷体" w:cs="华文楷体" w:hint="eastAsia"/>
                <w:sz w:val="36"/>
                <w:szCs w:val="36"/>
              </w:rPr>
              <w:t>25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892B32">
              <w:rPr>
                <w:rFonts w:ascii="华文楷体" w:eastAsia="华文楷体" w:hAnsi="华文楷体" w:cs="华文楷体" w:hint="eastAsia"/>
                <w:sz w:val="36"/>
                <w:szCs w:val="36"/>
              </w:rPr>
              <w:t>（1-22）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D9" w:rsidRDefault="00892B32" w:rsidP="00944CD9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主的恩典乃是一生之久</w:t>
            </w:r>
          </w:p>
          <w:p w:rsidR="00892B32" w:rsidRPr="00F96897" w:rsidRDefault="00892B32" w:rsidP="00944CD9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是谁 凡事都能做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92D51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892B3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约翰福音12：23-25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AE6E59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阮锦屏姐妹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892B3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一粒麦子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AE6E59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钱滨弟兄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155457" w:rsidP="006F34DE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892B3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359 爱主更深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5545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AE6E59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钱滨弟兄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0468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1E016A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1E016A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1E016A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A2468C" w:rsidRPr="00C963AB" w:rsidRDefault="00E275EB" w:rsidP="00C963AB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Street,Frankston</w:t>
      </w:r>
      <w:proofErr w:type="spell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A2468C" w:rsidRDefault="00B606F4" w:rsidP="00B606F4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tbl>
      <w:tblPr>
        <w:tblStyle w:val="a4"/>
        <w:tblpPr w:leftFromText="180" w:rightFromText="180" w:vertAnchor="text" w:horzAnchor="margin" w:tblpY="52"/>
        <w:tblOverlap w:val="never"/>
        <w:tblW w:w="1062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F074FA" w:rsidTr="00A30764">
        <w:trPr>
          <w:trHeight w:val="10810"/>
        </w:trPr>
        <w:tc>
          <w:tcPr>
            <w:tcW w:w="10620" w:type="dxa"/>
            <w:tcBorders>
              <w:tl2br w:val="nil"/>
              <w:tr2bl w:val="nil"/>
            </w:tcBorders>
          </w:tcPr>
          <w:p w:rsidR="00F074FA" w:rsidRPr="00432522" w:rsidRDefault="00F074FA" w:rsidP="00F074FA">
            <w:pPr>
              <w:jc w:val="center"/>
              <w:rPr>
                <w:rFonts w:ascii="华文楷体" w:eastAsia="华文楷体" w:hAnsi="华文楷体" w:cs="华文楷体"/>
                <w:b/>
                <w:bCs/>
                <w:sz w:val="52"/>
                <w:szCs w:val="52"/>
              </w:rPr>
            </w:pPr>
            <w:r w:rsidRPr="00432522">
              <w:rPr>
                <w:rFonts w:ascii="华文楷体" w:eastAsia="华文楷体" w:hAnsi="华文楷体" w:cs="华文楷体" w:hint="eastAsia"/>
                <w:b/>
                <w:bCs/>
                <w:sz w:val="52"/>
                <w:szCs w:val="52"/>
              </w:rPr>
              <w:lastRenderedPageBreak/>
              <w:t xml:space="preserve">灵修小品 </w:t>
            </w:r>
          </w:p>
          <w:p w:rsidR="00C67050" w:rsidRPr="00C67050" w:rsidRDefault="00C67050" w:rsidP="00C67050">
            <w:pPr>
              <w:suppressLineNumbers/>
              <w:snapToGrid w:val="0"/>
              <w:spacing w:before="100" w:beforeAutospacing="1" w:after="100" w:afterAutospacing="1" w:line="440" w:lineRule="exact"/>
              <w:jc w:val="left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C67050">
              <w:rPr>
                <w:rFonts w:ascii="华文楷体" w:eastAsia="华文楷体" w:hAnsi="华文楷体" w:cs="华文楷体" w:hint="eastAsia"/>
                <w:b/>
                <w:bCs/>
                <w:sz w:val="36"/>
                <w:szCs w:val="36"/>
              </w:rPr>
              <w:t xml:space="preserve">“我也必叫时雨落下，必有福如甘霖而降。”（结三十四章二十六节） </w:t>
            </w:r>
          </w:p>
          <w:p w:rsidR="00C67050" w:rsidRPr="00C67050" w:rsidRDefault="00C67050" w:rsidP="00C67050">
            <w:pPr>
              <w:suppressLineNumbers/>
              <w:snapToGrid w:val="0"/>
              <w:spacing w:before="100" w:beforeAutospacing="1" w:after="100" w:afterAutospacing="1" w:line="440" w:lineRule="exact"/>
              <w:ind w:firstLineChars="200" w:firstLine="720"/>
              <w:jc w:val="left"/>
              <w:rPr>
                <w:rFonts w:ascii="华文楷体" w:eastAsia="华文楷体" w:hAnsi="华文楷体" w:cs="华文楷体"/>
                <w:bCs/>
                <w:sz w:val="36"/>
                <w:szCs w:val="36"/>
              </w:rPr>
            </w:pPr>
            <w:r w:rsidRPr="00C67050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今天早晨你的光景如何？是不是一个枯燥的光景？那么你正需要时雨滋润了。是不是一个忧愁烦恼的光景？那么你正需要时雨调剂了。“你的日子如何，你的力量也必如何。”（申三十三章二十五节）。“必有福如甘霖而降。”“福”字在原文中是多数的。意思是神要降</w:t>
            </w:r>
            <w:proofErr w:type="gramStart"/>
            <w:r w:rsidRPr="00C67050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各种——</w:t>
            </w:r>
            <w:proofErr w:type="gramEnd"/>
            <w:r w:rsidRPr="00C67050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不止一样——的福。</w:t>
            </w:r>
            <w:proofErr w:type="gramStart"/>
            <w:r w:rsidRPr="00C67050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神一切</w:t>
            </w:r>
            <w:proofErr w:type="gramEnd"/>
            <w:r w:rsidRPr="00C67050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 xml:space="preserve">的祝福联在一起，如一条金链一般，一一降下。如果他给我们得救的恩典，他也要给我们得胜的恩典。恩典上还要加上恩典。他的祝福真如甘霖一般。哦，枯萎的植物阿，张开你的叶子和花瓣来接受从天上来的时雨罢。 </w:t>
            </w:r>
          </w:p>
          <w:p w:rsidR="00C67050" w:rsidRPr="00C67050" w:rsidRDefault="00C67050" w:rsidP="00C67050">
            <w:pPr>
              <w:suppressLineNumbers/>
              <w:snapToGrid w:val="0"/>
              <w:spacing w:before="100" w:beforeAutospacing="1" w:after="100" w:afterAutospacing="1" w:line="440" w:lineRule="exact"/>
              <w:ind w:firstLineChars="200" w:firstLine="720"/>
              <w:jc w:val="left"/>
              <w:rPr>
                <w:rFonts w:ascii="华文楷体" w:eastAsia="华文楷体" w:hAnsi="华文楷体" w:cs="华文楷体"/>
                <w:bCs/>
                <w:sz w:val="36"/>
                <w:szCs w:val="36"/>
              </w:rPr>
            </w:pPr>
            <w:r w:rsidRPr="00C67050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主啊：你能使我的荆棘变成花朵。我愿我的荆棘变成花朵。约伯在雨后获得阳光，雨是完全白费的吗？</w:t>
            </w:r>
            <w:proofErr w:type="gramStart"/>
            <w:r w:rsidRPr="00C67050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约伯想知道</w:t>
            </w:r>
            <w:proofErr w:type="gramEnd"/>
            <w:r w:rsidRPr="00C67050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，我也想知道，那场倾盆大雨和雨后的阳光普照，是否毫无关系？你能告诉我——你的十字架能告诉我。你已给你的苦难加上王冠。主啊</w:t>
            </w:r>
            <w:r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！愿这是我的王冠。我知道了雨的荣耀，我唯有为你而欢欣。</w:t>
            </w:r>
          </w:p>
          <w:p w:rsidR="00815625" w:rsidRPr="00C67050" w:rsidRDefault="00C67050" w:rsidP="00C67050">
            <w:pPr>
              <w:suppressLineNumbers/>
              <w:snapToGrid w:val="0"/>
              <w:spacing w:before="100" w:beforeAutospacing="1" w:after="100" w:afterAutospacing="1" w:line="440" w:lineRule="exact"/>
              <w:ind w:firstLineChars="200" w:firstLine="720"/>
              <w:jc w:val="left"/>
              <w:rPr>
                <w:rFonts w:ascii="华文楷体" w:eastAsia="华文楷体" w:hAnsi="华文楷体" w:cs="华文楷体"/>
                <w:bCs/>
                <w:sz w:val="36"/>
                <w:szCs w:val="36"/>
              </w:rPr>
            </w:pPr>
            <w:r w:rsidRPr="00C67050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收获丰富的生命需求阳光，同时也需要求时雨。</w:t>
            </w:r>
          </w:p>
          <w:p w:rsidR="00F074FA" w:rsidRPr="009C61CE" w:rsidRDefault="00F074FA" w:rsidP="00815625">
            <w:pPr>
              <w:suppressLineNumbers/>
              <w:snapToGrid w:val="0"/>
              <w:spacing w:before="100" w:beforeAutospacing="1" w:after="100" w:afterAutospacing="1" w:line="440" w:lineRule="exact"/>
              <w:ind w:firstLineChars="1400" w:firstLine="6727"/>
              <w:jc w:val="left"/>
              <w:rPr>
                <w:rFonts w:ascii="华文楷体" w:eastAsia="华文楷体" w:hAnsi="华文楷体" w:cs="华文楷体"/>
                <w:bCs/>
                <w:sz w:val="36"/>
                <w:szCs w:val="36"/>
              </w:rPr>
            </w:pPr>
            <w:r w:rsidRPr="00383BFF">
              <w:rPr>
                <w:rFonts w:ascii="华文楷体" w:eastAsia="华文楷体" w:hAnsi="华文楷体" w:cs="华文楷体" w:hint="eastAsia"/>
                <w:b/>
                <w:bCs/>
                <w:sz w:val="48"/>
                <w:szCs w:val="48"/>
              </w:rPr>
              <w:t>选自《荒漠甘泉》</w:t>
            </w:r>
          </w:p>
        </w:tc>
      </w:tr>
    </w:tbl>
    <w:p w:rsidR="00A2468C" w:rsidRDefault="00A2468C">
      <w:pPr>
        <w:rPr>
          <w:rFonts w:ascii="华文楷体" w:eastAsia="华文楷体" w:hAnsi="华文楷体" w:cs="华文楷体" w:hint="eastAsia"/>
          <w:bCs/>
          <w:szCs w:val="21"/>
        </w:rPr>
      </w:pPr>
    </w:p>
    <w:p w:rsidR="00892B32" w:rsidRDefault="00892B32">
      <w:pPr>
        <w:rPr>
          <w:rFonts w:ascii="华文楷体" w:eastAsia="华文楷体" w:hAnsi="华文楷体" w:cs="华文楷体" w:hint="eastAsia"/>
          <w:bCs/>
          <w:szCs w:val="21"/>
        </w:rPr>
      </w:pPr>
    </w:p>
    <w:p w:rsidR="00892B32" w:rsidRDefault="00892B32">
      <w:pPr>
        <w:rPr>
          <w:rFonts w:ascii="华文楷体" w:eastAsia="华文楷体" w:hAnsi="华文楷体" w:cs="华文楷体"/>
          <w:bCs/>
          <w:szCs w:val="21"/>
        </w:rPr>
      </w:pPr>
    </w:p>
    <w:p w:rsidR="00F074FA" w:rsidRDefault="00F074FA">
      <w:pPr>
        <w:rPr>
          <w:rFonts w:ascii="华文楷体" w:eastAsia="华文楷体" w:hAnsi="华文楷体" w:cs="华文楷体"/>
          <w:bCs/>
          <w:szCs w:val="21"/>
        </w:rPr>
      </w:pPr>
    </w:p>
    <w:tbl>
      <w:tblPr>
        <w:tblStyle w:val="a4"/>
        <w:tblpPr w:leftFromText="180" w:rightFromText="180" w:vertAnchor="text" w:horzAnchor="margin" w:tblpY="-49"/>
        <w:tblOverlap w:val="never"/>
        <w:tblW w:w="10632" w:type="dxa"/>
        <w:tblLayout w:type="fixed"/>
        <w:tblLook w:val="0480" w:firstRow="0" w:lastRow="0" w:firstColumn="1" w:lastColumn="0" w:noHBand="0" w:noVBand="1"/>
      </w:tblPr>
      <w:tblGrid>
        <w:gridCol w:w="10632"/>
      </w:tblGrid>
      <w:tr w:rsidR="00C3720A" w:rsidTr="00815625">
        <w:trPr>
          <w:trHeight w:val="3109"/>
        </w:trPr>
        <w:tc>
          <w:tcPr>
            <w:tcW w:w="10632" w:type="dxa"/>
          </w:tcPr>
          <w:p w:rsidR="00AE6E59" w:rsidRDefault="00C3720A" w:rsidP="00892B32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r w:rsidR="00892B32" w:rsidRPr="00892B32">
              <w:rPr>
                <w:rFonts w:ascii="华文楷体" w:eastAsia="华文楷体" w:hAnsi="华文楷体" w:cs="华文楷体" w:hint="eastAsia"/>
                <w:sz w:val="36"/>
                <w:szCs w:val="36"/>
              </w:rPr>
              <w:t>耶稣说，人子得荣耀的时候到了。我实实在在地告诉你们，一粒麦子不落在地里死了，仍旧是一粒。若是死了，就结出许多子粒来。爱惜自己生命的，就失丧生命。在这世上恨恶自己生命的，就要保守生命到永生。</w:t>
            </w:r>
          </w:p>
          <w:p w:rsidR="00892B32" w:rsidRPr="00892B32" w:rsidRDefault="00892B32" w:rsidP="00892B32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                                   </w:t>
            </w:r>
            <w:r w:rsidRPr="00892B32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约翰福音12：23-25</w:t>
            </w:r>
          </w:p>
          <w:p w:rsidR="00C3720A" w:rsidRPr="006441A0" w:rsidRDefault="00C3720A" w:rsidP="009F5A32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</w:p>
        </w:tc>
      </w:tr>
    </w:tbl>
    <w:p w:rsidR="00A2468C" w:rsidRPr="00663029" w:rsidRDefault="00E275EB" w:rsidP="008A6F2D">
      <w:pPr>
        <w:adjustRightInd w:val="0"/>
        <w:snapToGrid w:val="0"/>
        <w:spacing w:line="216" w:lineRule="auto"/>
        <w:jc w:val="center"/>
        <w:rPr>
          <w:rFonts w:ascii="楷体" w:eastAsia="楷体" w:hAnsi="楷体" w:cs="宋体"/>
          <w:color w:val="333333"/>
          <w:kern w:val="0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lastRenderedPageBreak/>
        <w:t>报  告  事  项</w:t>
      </w:r>
    </w:p>
    <w:p w:rsidR="00A2468C" w:rsidRDefault="00A2468C" w:rsidP="00A90413">
      <w:pPr>
        <w:adjustRightInd w:val="0"/>
        <w:snapToGrid w:val="0"/>
        <w:spacing w:line="216" w:lineRule="auto"/>
        <w:ind w:firstLineChars="68" w:firstLine="233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A2468C" w:rsidRPr="00CB4950" w:rsidRDefault="00E275EB" w:rsidP="007631D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1.   欢迎今天新来的朋友与我们一起在神的家中敬拜,愿上帝祝福您,</w:t>
      </w:r>
      <w:r w:rsidR="007631D0"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请将新人登记表</w:t>
      </w:r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填妥交给迎新的同工。</w:t>
      </w:r>
    </w:p>
    <w:p w:rsidR="00A2468C" w:rsidRPr="00CB4950" w:rsidRDefault="00E275EB" w:rsidP="007631D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proofErr w:type="gramStart"/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2 .</w:t>
      </w:r>
      <w:proofErr w:type="gramEnd"/>
      <w:r w:rsidR="00413BEB"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  <w:r w:rsidR="0049037E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在每</w:t>
      </w:r>
      <w:proofErr w:type="gramStart"/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主日下午</w:t>
      </w:r>
      <w:proofErr w:type="gramEnd"/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1：15开始有主日祷告会，地点在教会副堂。由Jenny姐妹带领。祷告会结束后请全体进入礼堂，安静自己的心预备敬拜神。</w:t>
      </w:r>
    </w:p>
    <w:p w:rsidR="00D52AE8" w:rsidRDefault="00E275EB" w:rsidP="007631D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36"/>
          <w:szCs w:val="36"/>
        </w:rPr>
      </w:pPr>
      <w:r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    为教会的发展和复兴，为自己的需要和成长，鼓励弟兄姐妹都来参加。教会的复兴从祷告开始。</w:t>
      </w:r>
      <w:r w:rsidR="00AF729C" w:rsidRPr="00CB495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</w:p>
    <w:p w:rsidR="0053346D" w:rsidRDefault="009F5A32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>3.</w:t>
      </w:r>
      <w:r w:rsidR="00F91460">
        <w:rPr>
          <w:rFonts w:ascii="华文楷体" w:eastAsia="华文楷体" w:hAnsi="华文楷体" w:cs="华文楷体" w:hint="eastAsia"/>
          <w:spacing w:val="-9"/>
          <w:kern w:val="13"/>
          <w:position w:val="3"/>
          <w:sz w:val="36"/>
          <w:szCs w:val="36"/>
        </w:rPr>
        <w:t xml:space="preserve"> </w:t>
      </w:r>
      <w:r w:rsidR="00F91460"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</w:t>
      </w:r>
      <w:r w:rsidR="0053346D"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深得华人教会尊重的刘志雄长老将</w:t>
      </w:r>
      <w:proofErr w:type="gramStart"/>
      <w:r w:rsidR="0053346D">
        <w:rPr>
          <w:rFonts w:ascii="华文楷体" w:eastAsia="华文楷体" w:hAnsi="华文楷体" w:cs="华文楷体" w:hint="eastAsia"/>
          <w:bCs/>
          <w:sz w:val="36"/>
          <w:szCs w:val="36"/>
        </w:rPr>
        <w:t>於</w:t>
      </w:r>
      <w:proofErr w:type="gramEnd"/>
      <w:r w:rsidR="0053346D">
        <w:rPr>
          <w:rFonts w:ascii="华文楷体" w:eastAsia="华文楷体" w:hAnsi="华文楷体" w:cs="华文楷体" w:hint="eastAsia"/>
          <w:bCs/>
          <w:sz w:val="36"/>
          <w:szCs w:val="36"/>
        </w:rPr>
        <w:t>1月底前来墨尔本。其中除了主日崇拜外并在</w:t>
      </w:r>
      <w:proofErr w:type="gramStart"/>
      <w:r w:rsidR="0053346D">
        <w:rPr>
          <w:rFonts w:ascii="华文楷体" w:eastAsia="华文楷体" w:hAnsi="华文楷体" w:cs="华文楷体" w:hint="eastAsia"/>
          <w:bCs/>
          <w:sz w:val="36"/>
          <w:szCs w:val="36"/>
        </w:rPr>
        <w:t>合颂堂举办</w:t>
      </w:r>
      <w:proofErr w:type="gramEnd"/>
      <w:r w:rsidR="0053346D">
        <w:rPr>
          <w:rFonts w:ascii="华文楷体" w:eastAsia="华文楷体" w:hAnsi="华文楷体" w:cs="华文楷体" w:hint="eastAsia"/>
          <w:bCs/>
          <w:sz w:val="36"/>
          <w:szCs w:val="36"/>
        </w:rPr>
        <w:t>两场布道会。刘志雄长老是美国信息系统博士，贝郡基督教会长老，基督学房校长，</w:t>
      </w:r>
      <w:r w:rsidR="00BC255A">
        <w:rPr>
          <w:rFonts w:ascii="华文楷体" w:eastAsia="华文楷体" w:hAnsi="华文楷体" w:cs="华文楷体" w:hint="eastAsia"/>
          <w:bCs/>
          <w:sz w:val="36"/>
          <w:szCs w:val="36"/>
        </w:rPr>
        <w:t>常在全球各地担任夏令</w:t>
      </w:r>
      <w:r w:rsidR="00B45D9A">
        <w:rPr>
          <w:rFonts w:ascii="华文楷体" w:eastAsia="华文楷体" w:hAnsi="华文楷体" w:cs="华文楷体" w:hint="eastAsia"/>
          <w:bCs/>
          <w:sz w:val="36"/>
          <w:szCs w:val="36"/>
        </w:rPr>
        <w:t>营</w:t>
      </w:r>
      <w:r w:rsidR="00BC255A">
        <w:rPr>
          <w:rFonts w:ascii="华文楷体" w:eastAsia="华文楷体" w:hAnsi="华文楷体" w:cs="华文楷体" w:hint="eastAsia"/>
          <w:bCs/>
          <w:sz w:val="36"/>
          <w:szCs w:val="36"/>
        </w:rPr>
        <w:t>及福音</w:t>
      </w:r>
      <w:r w:rsidR="00815625">
        <w:rPr>
          <w:rFonts w:ascii="华文楷体" w:eastAsia="华文楷体" w:hAnsi="华文楷体" w:cs="华文楷体" w:hint="eastAsia"/>
          <w:bCs/>
          <w:sz w:val="36"/>
          <w:szCs w:val="36"/>
        </w:rPr>
        <w:t>会</w:t>
      </w:r>
      <w:r w:rsidR="00BC255A">
        <w:rPr>
          <w:rFonts w:ascii="华文楷体" w:eastAsia="华文楷体" w:hAnsi="华文楷体" w:cs="华文楷体" w:hint="eastAsia"/>
          <w:bCs/>
          <w:sz w:val="36"/>
          <w:szCs w:val="36"/>
        </w:rPr>
        <w:t>讲员，欢迎大家能去参加。</w:t>
      </w:r>
      <w:r w:rsidR="00C67050">
        <w:rPr>
          <w:rFonts w:ascii="华文楷体" w:eastAsia="华文楷体" w:hAnsi="华文楷体" w:cs="华文楷体" w:hint="eastAsia"/>
          <w:bCs/>
          <w:sz w:val="36"/>
          <w:szCs w:val="36"/>
        </w:rPr>
        <w:t>有交通需要的弟兄姐妹，请联系金伟明弟兄和李慧娟姐妹。</w:t>
      </w:r>
    </w:p>
    <w:p w:rsidR="0053346D" w:rsidRDefault="0053346D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 主题：渴。</w:t>
      </w:r>
    </w:p>
    <w:p w:rsidR="0053346D" w:rsidRDefault="0053346D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 经文：约翰福音7：37</w:t>
      </w:r>
    </w:p>
    <w:p w:rsidR="0053346D" w:rsidRDefault="0053346D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 时间：2月3日4日（周五，周六）晚上7：30</w:t>
      </w:r>
    </w:p>
    <w:p w:rsidR="0053346D" w:rsidRDefault="0053346D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 地点：墨尔本基督教</w:t>
      </w:r>
      <w:proofErr w:type="gramStart"/>
      <w:r>
        <w:rPr>
          <w:rFonts w:ascii="华文楷体" w:eastAsia="华文楷体" w:hAnsi="华文楷体" w:cs="华文楷体" w:hint="eastAsia"/>
          <w:bCs/>
          <w:sz w:val="36"/>
          <w:szCs w:val="36"/>
        </w:rPr>
        <w:t>合颂堂</w:t>
      </w:r>
      <w:proofErr w:type="gramEnd"/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580 </w:t>
      </w:r>
      <w:proofErr w:type="spellStart"/>
      <w:r>
        <w:rPr>
          <w:rFonts w:ascii="华文楷体" w:eastAsia="华文楷体" w:hAnsi="华文楷体" w:cs="华文楷体" w:hint="eastAsia"/>
          <w:bCs/>
          <w:sz w:val="36"/>
          <w:szCs w:val="36"/>
        </w:rPr>
        <w:t>Glenferrie</w:t>
      </w:r>
      <w:proofErr w:type="spellEnd"/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RD Hawthorne </w:t>
      </w:r>
    </w:p>
    <w:p w:rsidR="00C67050" w:rsidRPr="0053346D" w:rsidRDefault="00C67050" w:rsidP="00C164F6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>4.   1月29日是中国春节，敬</w:t>
      </w:r>
      <w:proofErr w:type="gramStart"/>
      <w:r>
        <w:rPr>
          <w:rFonts w:ascii="华文楷体" w:eastAsia="华文楷体" w:hAnsi="华文楷体" w:cs="华文楷体" w:hint="eastAsia"/>
          <w:bCs/>
          <w:sz w:val="36"/>
          <w:szCs w:val="36"/>
        </w:rPr>
        <w:t>拜结束</w:t>
      </w:r>
      <w:proofErr w:type="gramEnd"/>
      <w:r>
        <w:rPr>
          <w:rFonts w:ascii="华文楷体" w:eastAsia="华文楷体" w:hAnsi="华文楷体" w:cs="华文楷体" w:hint="eastAsia"/>
          <w:bCs/>
          <w:sz w:val="36"/>
          <w:szCs w:val="36"/>
        </w:rPr>
        <w:t>后有爱宴，</w:t>
      </w:r>
      <w:r w:rsidRPr="00C67050">
        <w:rPr>
          <w:rFonts w:ascii="华文楷体" w:eastAsia="华文楷体" w:hAnsi="华文楷体" w:cs="华文楷体" w:hint="eastAsia"/>
          <w:bCs/>
          <w:sz w:val="36"/>
          <w:szCs w:val="36"/>
        </w:rPr>
        <w:t>请大家各带一个拿手好菜，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大家一起分享，来欢庆中国佳节。</w:t>
      </w:r>
    </w:p>
    <w:p w:rsidR="00BF746B" w:rsidRPr="00C67050" w:rsidRDefault="00BF746B" w:rsidP="009B4EAC">
      <w:pPr>
        <w:widowControl/>
        <w:snapToGrid w:val="0"/>
        <w:spacing w:line="192" w:lineRule="auto"/>
        <w:rPr>
          <w:rFonts w:ascii="楷体" w:eastAsia="楷体" w:hAnsi="楷体" w:cs="宋体"/>
          <w:bCs/>
          <w:color w:val="333333"/>
          <w:kern w:val="0"/>
          <w:sz w:val="36"/>
          <w:szCs w:val="36"/>
        </w:rPr>
      </w:pPr>
    </w:p>
    <w:p w:rsidR="00BF746B" w:rsidRDefault="00BF746B" w:rsidP="00361FCE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</w:p>
    <w:p w:rsidR="00A30764" w:rsidRDefault="00A30764" w:rsidP="00EE216B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</w:p>
    <w:p w:rsidR="00A30764" w:rsidRDefault="00A30764" w:rsidP="00EE216B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</w:p>
    <w:p w:rsidR="0043775A" w:rsidRDefault="0043775A" w:rsidP="006441A0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</w:p>
    <w:p w:rsidR="0043775A" w:rsidRDefault="0043775A" w:rsidP="006441A0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</w:p>
    <w:p w:rsidR="0043775A" w:rsidRDefault="0043775A" w:rsidP="006441A0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</w:p>
    <w:p w:rsidR="00663029" w:rsidRPr="00522C31" w:rsidRDefault="00663029" w:rsidP="006441A0">
      <w:pPr>
        <w:widowControl/>
        <w:snapToGrid w:val="0"/>
        <w:spacing w:line="192" w:lineRule="auto"/>
        <w:jc w:val="center"/>
        <w:rPr>
          <w:rFonts w:ascii="楷体" w:eastAsia="楷体" w:hAnsi="楷体" w:cs="宋体"/>
          <w:b/>
          <w:bCs/>
          <w:color w:val="333333"/>
          <w:kern w:val="0"/>
          <w:sz w:val="44"/>
          <w:szCs w:val="44"/>
        </w:rPr>
      </w:pPr>
      <w:r w:rsidRPr="00522C31">
        <w:rPr>
          <w:rFonts w:ascii="楷体" w:eastAsia="楷体" w:hAnsi="楷体" w:cs="宋体" w:hint="eastAsia"/>
          <w:b/>
          <w:bCs/>
          <w:color w:val="333333"/>
          <w:kern w:val="0"/>
          <w:sz w:val="44"/>
          <w:szCs w:val="44"/>
        </w:rPr>
        <w:t>感恩及代祷</w:t>
      </w:r>
    </w:p>
    <w:p w:rsidR="00663029" w:rsidRPr="00522C31" w:rsidRDefault="00663029" w:rsidP="007631D0">
      <w:pPr>
        <w:widowControl/>
        <w:snapToGrid w:val="0"/>
        <w:spacing w:line="192" w:lineRule="auto"/>
        <w:jc w:val="left"/>
        <w:rPr>
          <w:rFonts w:ascii="楷体" w:eastAsia="楷体" w:hAnsi="楷体" w:cs="宋体"/>
          <w:color w:val="333333"/>
          <w:kern w:val="0"/>
          <w:sz w:val="44"/>
          <w:szCs w:val="44"/>
        </w:rPr>
      </w:pPr>
    </w:p>
    <w:p w:rsidR="008344B8" w:rsidRPr="00522C31" w:rsidRDefault="00663029" w:rsidP="00663029">
      <w:pPr>
        <w:pStyle w:val="a7"/>
        <w:widowControl/>
        <w:numPr>
          <w:ilvl w:val="0"/>
          <w:numId w:val="2"/>
        </w:numPr>
        <w:snapToGrid w:val="0"/>
        <w:spacing w:line="192" w:lineRule="auto"/>
        <w:ind w:firstLineChars="0"/>
        <w:jc w:val="left"/>
        <w:rPr>
          <w:rFonts w:ascii="楷体" w:eastAsia="楷体" w:hAnsi="楷体" w:cs="宋体"/>
          <w:color w:val="333333"/>
          <w:kern w:val="0"/>
          <w:sz w:val="44"/>
          <w:szCs w:val="44"/>
        </w:rPr>
      </w:pPr>
      <w:r w:rsidRPr="00522C31">
        <w:rPr>
          <w:rFonts w:ascii="楷体" w:eastAsia="楷体" w:hAnsi="楷体" w:cs="宋体" w:hint="eastAsia"/>
          <w:color w:val="333333"/>
          <w:kern w:val="0"/>
          <w:sz w:val="44"/>
          <w:szCs w:val="44"/>
        </w:rPr>
        <w:t>求神带领我们的教会行在你的光明中，坚固我们弟兄姐妹的信心，让我们抬头仰望你！</w:t>
      </w:r>
    </w:p>
    <w:p w:rsidR="00E46F74" w:rsidRPr="00522C31" w:rsidRDefault="00E46F74" w:rsidP="00663029">
      <w:pPr>
        <w:pStyle w:val="a7"/>
        <w:widowControl/>
        <w:numPr>
          <w:ilvl w:val="0"/>
          <w:numId w:val="2"/>
        </w:numPr>
        <w:snapToGrid w:val="0"/>
        <w:spacing w:line="192" w:lineRule="auto"/>
        <w:ind w:firstLineChars="0"/>
        <w:jc w:val="left"/>
        <w:rPr>
          <w:rFonts w:ascii="楷体" w:eastAsia="楷体" w:hAnsi="楷体" w:cs="宋体"/>
          <w:color w:val="333333"/>
          <w:kern w:val="0"/>
          <w:sz w:val="44"/>
          <w:szCs w:val="44"/>
        </w:rPr>
      </w:pPr>
      <w:r w:rsidRPr="00522C31">
        <w:rPr>
          <w:rFonts w:ascii="楷体" w:eastAsia="楷体" w:hAnsi="楷体" w:cs="宋体" w:hint="eastAsia"/>
          <w:color w:val="333333"/>
          <w:kern w:val="0"/>
          <w:sz w:val="44"/>
          <w:szCs w:val="44"/>
        </w:rPr>
        <w:t>为我们教会的慕道友祷告，求神早日开启他们的心。</w:t>
      </w:r>
    </w:p>
    <w:p w:rsidR="00A30764" w:rsidRDefault="00A30764" w:rsidP="00663029">
      <w:pPr>
        <w:pStyle w:val="a7"/>
        <w:widowControl/>
        <w:numPr>
          <w:ilvl w:val="0"/>
          <w:numId w:val="2"/>
        </w:numPr>
        <w:snapToGrid w:val="0"/>
        <w:spacing w:line="192" w:lineRule="auto"/>
        <w:ind w:firstLineChars="0"/>
        <w:jc w:val="left"/>
        <w:rPr>
          <w:rFonts w:ascii="楷体" w:eastAsia="楷体" w:hAnsi="楷体" w:cs="宋体"/>
          <w:color w:val="333333"/>
          <w:kern w:val="0"/>
          <w:sz w:val="44"/>
          <w:szCs w:val="44"/>
        </w:rPr>
      </w:pPr>
      <w:r w:rsidRPr="00522C31">
        <w:rPr>
          <w:rFonts w:ascii="楷体" w:eastAsia="楷体" w:hAnsi="楷体" w:cs="宋体" w:hint="eastAsia"/>
          <w:color w:val="333333"/>
          <w:kern w:val="0"/>
          <w:sz w:val="44"/>
          <w:szCs w:val="44"/>
        </w:rPr>
        <w:t>为</w:t>
      </w:r>
      <w:r w:rsidR="001216F8">
        <w:rPr>
          <w:rFonts w:ascii="楷体" w:eastAsia="楷体" w:hAnsi="楷体" w:cs="宋体" w:hint="eastAsia"/>
          <w:color w:val="333333"/>
          <w:kern w:val="0"/>
          <w:sz w:val="44"/>
          <w:szCs w:val="44"/>
        </w:rPr>
        <w:t>我们家里还没有信主的亲人祷告，求主的怜悯临到他们</w:t>
      </w:r>
      <w:r w:rsidRPr="00522C31">
        <w:rPr>
          <w:rFonts w:ascii="楷体" w:eastAsia="楷体" w:hAnsi="楷体" w:cs="宋体" w:hint="eastAsia"/>
          <w:color w:val="333333"/>
          <w:kern w:val="0"/>
          <w:sz w:val="44"/>
          <w:szCs w:val="44"/>
        </w:rPr>
        <w:t>。</w:t>
      </w:r>
    </w:p>
    <w:p w:rsidR="00815625" w:rsidRDefault="00815625" w:rsidP="005E42BE">
      <w:pPr>
        <w:shd w:val="clear" w:color="auto" w:fill="FFFFFF"/>
        <w:snapToGrid w:val="0"/>
        <w:spacing w:line="160" w:lineRule="atLeast"/>
        <w:ind w:firstLineChars="950" w:firstLine="4184"/>
        <w:rPr>
          <w:rFonts w:ascii="华文楷体" w:eastAsia="华文楷体" w:hAnsi="华文楷体" w:cs="华文楷体"/>
          <w:b/>
          <w:bCs/>
          <w:sz w:val="44"/>
          <w:szCs w:val="44"/>
        </w:rPr>
      </w:pPr>
    </w:p>
    <w:p w:rsidR="00C67050" w:rsidRDefault="00C67050" w:rsidP="005E42BE">
      <w:pPr>
        <w:shd w:val="clear" w:color="auto" w:fill="FFFFFF"/>
        <w:snapToGrid w:val="0"/>
        <w:spacing w:line="160" w:lineRule="atLeast"/>
        <w:ind w:firstLineChars="950" w:firstLine="4184"/>
        <w:rPr>
          <w:rFonts w:ascii="华文楷体" w:eastAsia="华文楷体" w:hAnsi="华文楷体" w:cs="华文楷体"/>
          <w:b/>
          <w:bCs/>
          <w:sz w:val="44"/>
          <w:szCs w:val="44"/>
        </w:rPr>
      </w:pPr>
    </w:p>
    <w:p w:rsidR="00A2468C" w:rsidRDefault="00E275EB" w:rsidP="005E42BE">
      <w:pPr>
        <w:shd w:val="clear" w:color="auto" w:fill="FFFFFF"/>
        <w:snapToGrid w:val="0"/>
        <w:spacing w:line="160" w:lineRule="atLeast"/>
        <w:ind w:firstLineChars="950" w:firstLine="4184"/>
        <w:rPr>
          <w:rFonts w:ascii="华文楷体" w:eastAsia="华文楷体" w:hAnsi="华文楷体" w:cs="华文楷体"/>
          <w:b/>
          <w:bCs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主日事</w:t>
      </w:r>
      <w:proofErr w:type="gramEnd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320" w:type="dxa"/>
          </w:tcPr>
          <w:p w:rsidR="008D5FC2" w:rsidRDefault="004F36B4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AE6E59" w:rsidTr="008D5FC2">
        <w:trPr>
          <w:cantSplit/>
          <w:trHeight w:hRule="exact" w:val="505"/>
        </w:trPr>
        <w:tc>
          <w:tcPr>
            <w:tcW w:w="1935" w:type="dxa"/>
          </w:tcPr>
          <w:p w:rsidR="00AE6E59" w:rsidRDefault="00AE6E5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AE6E59" w:rsidRDefault="00AE6E5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AE6E59" w:rsidRDefault="00AE6E59" w:rsidP="009D572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钱滨弟兄</w:t>
            </w:r>
          </w:p>
        </w:tc>
        <w:tc>
          <w:tcPr>
            <w:tcW w:w="4320" w:type="dxa"/>
          </w:tcPr>
          <w:p w:rsidR="00AE6E59" w:rsidRDefault="00AE6E59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何广明牧师</w:t>
            </w:r>
          </w:p>
        </w:tc>
      </w:tr>
      <w:tr w:rsidR="00AE6E59" w:rsidTr="008D5FC2">
        <w:trPr>
          <w:cantSplit/>
          <w:trHeight w:hRule="exact" w:val="460"/>
        </w:trPr>
        <w:tc>
          <w:tcPr>
            <w:tcW w:w="1935" w:type="dxa"/>
          </w:tcPr>
          <w:p w:rsidR="00AE6E59" w:rsidRDefault="00AE6E5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AE6E59" w:rsidRDefault="00AE6E5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320" w:type="dxa"/>
          </w:tcPr>
          <w:p w:rsidR="00AE6E59" w:rsidRDefault="00AE6E59" w:rsidP="009D572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</w:tc>
        <w:tc>
          <w:tcPr>
            <w:tcW w:w="4320" w:type="dxa"/>
          </w:tcPr>
          <w:p w:rsidR="00AE6E59" w:rsidRDefault="00AE6E59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王利民姐妹</w:t>
            </w:r>
          </w:p>
        </w:tc>
      </w:tr>
      <w:tr w:rsidR="00AE6E59" w:rsidTr="008D5FC2">
        <w:trPr>
          <w:cantSplit/>
          <w:trHeight w:hRule="exact" w:val="505"/>
        </w:trPr>
        <w:tc>
          <w:tcPr>
            <w:tcW w:w="1935" w:type="dxa"/>
          </w:tcPr>
          <w:p w:rsidR="00AE6E59" w:rsidRDefault="00AE6E5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  <w:proofErr w:type="gramEnd"/>
          </w:p>
        </w:tc>
        <w:tc>
          <w:tcPr>
            <w:tcW w:w="4320" w:type="dxa"/>
          </w:tcPr>
          <w:p w:rsidR="00AE6E59" w:rsidRDefault="00AE6E59" w:rsidP="009D572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</w:p>
        </w:tc>
        <w:tc>
          <w:tcPr>
            <w:tcW w:w="4320" w:type="dxa"/>
          </w:tcPr>
          <w:p w:rsidR="00AE6E59" w:rsidRDefault="00AE6E59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</w:tr>
      <w:tr w:rsidR="00AE6E59" w:rsidTr="008D5FC2">
        <w:trPr>
          <w:cantSplit/>
          <w:trHeight w:hRule="exact" w:val="505"/>
        </w:trPr>
        <w:tc>
          <w:tcPr>
            <w:tcW w:w="1935" w:type="dxa"/>
          </w:tcPr>
          <w:p w:rsidR="00AE6E59" w:rsidRDefault="00AE6E5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AE6E59" w:rsidRDefault="00AE6E59" w:rsidP="009D572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张尚文 阮锦屏</w:t>
            </w:r>
          </w:p>
        </w:tc>
        <w:tc>
          <w:tcPr>
            <w:tcW w:w="4320" w:type="dxa"/>
          </w:tcPr>
          <w:p w:rsidR="00AE6E59" w:rsidRDefault="00AE6E59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 孙惠奋</w:t>
            </w:r>
          </w:p>
        </w:tc>
      </w:tr>
      <w:tr w:rsidR="00AE6E59" w:rsidTr="008D5FC2">
        <w:trPr>
          <w:cantSplit/>
          <w:trHeight w:hRule="exact" w:val="490"/>
        </w:trPr>
        <w:tc>
          <w:tcPr>
            <w:tcW w:w="1935" w:type="dxa"/>
          </w:tcPr>
          <w:p w:rsidR="00AE6E59" w:rsidRDefault="00AE6E5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AE6E59" w:rsidRDefault="00AE6E59" w:rsidP="009D572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</w:t>
            </w:r>
          </w:p>
        </w:tc>
        <w:tc>
          <w:tcPr>
            <w:tcW w:w="4320" w:type="dxa"/>
          </w:tcPr>
          <w:p w:rsidR="00AE6E59" w:rsidRDefault="00AE6E59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</w:t>
            </w:r>
          </w:p>
        </w:tc>
      </w:tr>
      <w:tr w:rsidR="00AE6E59" w:rsidTr="008D5FC2">
        <w:trPr>
          <w:cantSplit/>
          <w:trHeight w:hRule="exact" w:val="535"/>
        </w:trPr>
        <w:tc>
          <w:tcPr>
            <w:tcW w:w="1935" w:type="dxa"/>
          </w:tcPr>
          <w:p w:rsidR="00AE6E59" w:rsidRDefault="00AE6E5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AE6E59" w:rsidRDefault="00AE6E59" w:rsidP="009D572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  <w:tc>
          <w:tcPr>
            <w:tcW w:w="4320" w:type="dxa"/>
          </w:tcPr>
          <w:p w:rsidR="00AE6E59" w:rsidRDefault="00AE6E59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</w:tr>
      <w:tr w:rsidR="00AE6E59" w:rsidTr="008D5FC2">
        <w:trPr>
          <w:cantSplit/>
          <w:trHeight w:hRule="exact" w:val="505"/>
        </w:trPr>
        <w:tc>
          <w:tcPr>
            <w:tcW w:w="1935" w:type="dxa"/>
          </w:tcPr>
          <w:p w:rsidR="00AE6E59" w:rsidRDefault="00AE6E5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AE6E59" w:rsidRDefault="00AE6E59" w:rsidP="009D572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  <w:tc>
          <w:tcPr>
            <w:tcW w:w="4320" w:type="dxa"/>
          </w:tcPr>
          <w:p w:rsidR="00AE6E59" w:rsidRDefault="00AE6E59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</w:tr>
      <w:tr w:rsidR="00AE6E59" w:rsidTr="008D5FC2">
        <w:trPr>
          <w:cantSplit/>
          <w:trHeight w:hRule="exact" w:val="445"/>
        </w:trPr>
        <w:tc>
          <w:tcPr>
            <w:tcW w:w="1935" w:type="dxa"/>
          </w:tcPr>
          <w:p w:rsidR="00AE6E59" w:rsidRDefault="00AE6E5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320" w:type="dxa"/>
          </w:tcPr>
          <w:p w:rsidR="00AE6E59" w:rsidRDefault="00AE6E59" w:rsidP="009D572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  <w:tc>
          <w:tcPr>
            <w:tcW w:w="4320" w:type="dxa"/>
          </w:tcPr>
          <w:p w:rsidR="00AE6E59" w:rsidRDefault="00AE6E59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吴碧珊</w:t>
            </w:r>
          </w:p>
        </w:tc>
      </w:tr>
      <w:tr w:rsidR="00AE6E59" w:rsidTr="008D5FC2">
        <w:trPr>
          <w:cantSplit/>
          <w:trHeight w:hRule="exact" w:val="485"/>
        </w:trPr>
        <w:tc>
          <w:tcPr>
            <w:tcW w:w="1935" w:type="dxa"/>
          </w:tcPr>
          <w:p w:rsidR="00AE6E59" w:rsidRDefault="00AE6E59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AE6E59" w:rsidRDefault="00AE6E59" w:rsidP="009D5720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 张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尚文组</w:t>
            </w:r>
            <w:proofErr w:type="gramEnd"/>
          </w:p>
        </w:tc>
        <w:tc>
          <w:tcPr>
            <w:tcW w:w="4320" w:type="dxa"/>
          </w:tcPr>
          <w:p w:rsidR="00AE6E59" w:rsidRDefault="00AE6E59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许振华组</w:t>
            </w:r>
            <w:proofErr w:type="gramEnd"/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335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365"/>
      </w:tblGrid>
      <w:tr w:rsidR="00A2468C" w:rsidTr="0013456B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  <w:proofErr w:type="gramEnd"/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565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13456B">
        <w:tc>
          <w:tcPr>
            <w:tcW w:w="2160" w:type="dxa"/>
            <w:gridSpan w:val="2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$113045</w:t>
            </w:r>
          </w:p>
        </w:tc>
        <w:tc>
          <w:tcPr>
            <w:tcW w:w="2059" w:type="dxa"/>
            <w:gridSpan w:val="2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$95897</w:t>
            </w:r>
          </w:p>
        </w:tc>
        <w:tc>
          <w:tcPr>
            <w:tcW w:w="1466" w:type="dxa"/>
          </w:tcPr>
          <w:p w:rsidR="00A2468C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$4366</w:t>
            </w:r>
          </w:p>
        </w:tc>
        <w:tc>
          <w:tcPr>
            <w:tcW w:w="2085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$2780</w:t>
            </w:r>
          </w:p>
        </w:tc>
        <w:tc>
          <w:tcPr>
            <w:tcW w:w="2565" w:type="dxa"/>
            <w:gridSpan w:val="2"/>
          </w:tcPr>
          <w:p w:rsidR="00013800" w:rsidRDefault="00292FE4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$1586</w:t>
            </w:r>
          </w:p>
        </w:tc>
      </w:tr>
      <w:tr w:rsidR="00A2468C" w:rsidTr="0013456B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36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13456B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90</w:t>
            </w:r>
          </w:p>
        </w:tc>
        <w:tc>
          <w:tcPr>
            <w:tcW w:w="992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26</w:t>
            </w:r>
          </w:p>
        </w:tc>
        <w:tc>
          <w:tcPr>
            <w:tcW w:w="1466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$1338.70</w:t>
            </w:r>
          </w:p>
        </w:tc>
        <w:tc>
          <w:tcPr>
            <w:tcW w:w="2085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$970</w:t>
            </w:r>
          </w:p>
        </w:tc>
        <w:tc>
          <w:tcPr>
            <w:tcW w:w="1200" w:type="dxa"/>
          </w:tcPr>
          <w:p w:rsidR="00A2468C" w:rsidRDefault="0008059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$100</w:t>
            </w:r>
          </w:p>
        </w:tc>
        <w:tc>
          <w:tcPr>
            <w:tcW w:w="1365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$2308.70</w:t>
            </w:r>
          </w:p>
        </w:tc>
      </w:tr>
      <w:tr w:rsidR="00A2468C" w:rsidTr="0013456B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23</w:t>
            </w:r>
          </w:p>
        </w:tc>
        <w:tc>
          <w:tcPr>
            <w:tcW w:w="992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</w:t>
            </w:r>
          </w:p>
        </w:tc>
        <w:tc>
          <w:tcPr>
            <w:tcW w:w="1466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$408.60</w:t>
            </w:r>
          </w:p>
        </w:tc>
        <w:tc>
          <w:tcPr>
            <w:tcW w:w="2085" w:type="dxa"/>
          </w:tcPr>
          <w:p w:rsidR="00A2468C" w:rsidRDefault="00A4467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 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36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292FE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408.60</w:t>
            </w:r>
          </w:p>
        </w:tc>
      </w:tr>
      <w:tr w:rsidR="00A2468C" w:rsidTr="0013456B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43</w:t>
            </w:r>
          </w:p>
        </w:tc>
        <w:tc>
          <w:tcPr>
            <w:tcW w:w="992" w:type="dxa"/>
          </w:tcPr>
          <w:p w:rsidR="00A2468C" w:rsidRDefault="00292FE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</w:t>
            </w: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292FE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585.65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CE1F4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365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292FE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485.65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Default="00E275EB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</w:p>
    <w:p w:rsidR="00A2468C" w:rsidRDefault="00A2468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  <w:vMerge w:val="restart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E275EB" w:rsidP="00E513C4">
            <w:pPr>
              <w:adjustRightInd w:val="0"/>
              <w:snapToGrid w:val="0"/>
              <w:spacing w:line="216" w:lineRule="auto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                 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王利民97505850</w:t>
            </w:r>
          </w:p>
        </w:tc>
      </w:tr>
    </w:tbl>
    <w:p w:rsidR="00A2468C" w:rsidRDefault="00A2468C">
      <w:pPr>
        <w:rPr>
          <w:rFonts w:ascii="华文楷体" w:eastAsia="华文楷体" w:hAnsi="华文楷体" w:cs="华文楷体"/>
          <w:b/>
          <w:bCs/>
          <w:szCs w:val="21"/>
        </w:rPr>
      </w:pPr>
    </w:p>
    <w:sectPr w:rsidR="00A2468C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9D" w:rsidRDefault="00C0299D" w:rsidP="00A90413">
      <w:r>
        <w:separator/>
      </w:r>
    </w:p>
  </w:endnote>
  <w:endnote w:type="continuationSeparator" w:id="0">
    <w:p w:rsidR="00C0299D" w:rsidRDefault="00C0299D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9D" w:rsidRDefault="00C0299D" w:rsidP="00A90413">
      <w:r>
        <w:separator/>
      </w:r>
    </w:p>
  </w:footnote>
  <w:footnote w:type="continuationSeparator" w:id="0">
    <w:p w:rsidR="00C0299D" w:rsidRDefault="00C0299D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13800"/>
    <w:rsid w:val="00015453"/>
    <w:rsid w:val="00021B68"/>
    <w:rsid w:val="00021F23"/>
    <w:rsid w:val="00031DDD"/>
    <w:rsid w:val="00041A57"/>
    <w:rsid w:val="00043942"/>
    <w:rsid w:val="00057F81"/>
    <w:rsid w:val="00070254"/>
    <w:rsid w:val="00080598"/>
    <w:rsid w:val="00086965"/>
    <w:rsid w:val="000A3523"/>
    <w:rsid w:val="000B0564"/>
    <w:rsid w:val="000D53AB"/>
    <w:rsid w:val="000E1BCF"/>
    <w:rsid w:val="000F0DD6"/>
    <w:rsid w:val="000F15BF"/>
    <w:rsid w:val="00112E69"/>
    <w:rsid w:val="001216F8"/>
    <w:rsid w:val="00122290"/>
    <w:rsid w:val="00130EC8"/>
    <w:rsid w:val="001317EA"/>
    <w:rsid w:val="0013456B"/>
    <w:rsid w:val="0015264F"/>
    <w:rsid w:val="001542AC"/>
    <w:rsid w:val="00154C73"/>
    <w:rsid w:val="00155457"/>
    <w:rsid w:val="001621D8"/>
    <w:rsid w:val="001739C7"/>
    <w:rsid w:val="00175C43"/>
    <w:rsid w:val="001860D6"/>
    <w:rsid w:val="00190C86"/>
    <w:rsid w:val="00191679"/>
    <w:rsid w:val="00192D84"/>
    <w:rsid w:val="001A0CE5"/>
    <w:rsid w:val="001A2172"/>
    <w:rsid w:val="001B3F13"/>
    <w:rsid w:val="001B47F2"/>
    <w:rsid w:val="001C6B17"/>
    <w:rsid w:val="001C70A6"/>
    <w:rsid w:val="001D1D07"/>
    <w:rsid w:val="001D6F7C"/>
    <w:rsid w:val="001E016A"/>
    <w:rsid w:val="001E2992"/>
    <w:rsid w:val="00214043"/>
    <w:rsid w:val="00217AFC"/>
    <w:rsid w:val="00224AA2"/>
    <w:rsid w:val="00226B97"/>
    <w:rsid w:val="002368C5"/>
    <w:rsid w:val="00242FFA"/>
    <w:rsid w:val="00251E51"/>
    <w:rsid w:val="00252A8C"/>
    <w:rsid w:val="00267598"/>
    <w:rsid w:val="00271E46"/>
    <w:rsid w:val="002738E6"/>
    <w:rsid w:val="00274CBF"/>
    <w:rsid w:val="00280CA6"/>
    <w:rsid w:val="00285F9F"/>
    <w:rsid w:val="00291323"/>
    <w:rsid w:val="00292FE4"/>
    <w:rsid w:val="00293089"/>
    <w:rsid w:val="002C24E4"/>
    <w:rsid w:val="002D2534"/>
    <w:rsid w:val="0030238A"/>
    <w:rsid w:val="003102AD"/>
    <w:rsid w:val="003147EB"/>
    <w:rsid w:val="00321532"/>
    <w:rsid w:val="00332365"/>
    <w:rsid w:val="003330DA"/>
    <w:rsid w:val="0033522D"/>
    <w:rsid w:val="003405E9"/>
    <w:rsid w:val="00354E77"/>
    <w:rsid w:val="00361FCE"/>
    <w:rsid w:val="003730D3"/>
    <w:rsid w:val="00380A5F"/>
    <w:rsid w:val="00383BFF"/>
    <w:rsid w:val="00384B27"/>
    <w:rsid w:val="00393081"/>
    <w:rsid w:val="0039328B"/>
    <w:rsid w:val="003958E1"/>
    <w:rsid w:val="003B64B0"/>
    <w:rsid w:val="003D407A"/>
    <w:rsid w:val="003F7B17"/>
    <w:rsid w:val="004022DC"/>
    <w:rsid w:val="0040283A"/>
    <w:rsid w:val="00407C99"/>
    <w:rsid w:val="004114F6"/>
    <w:rsid w:val="0041397E"/>
    <w:rsid w:val="00413BEB"/>
    <w:rsid w:val="00424246"/>
    <w:rsid w:val="00426A38"/>
    <w:rsid w:val="00432522"/>
    <w:rsid w:val="0043775A"/>
    <w:rsid w:val="00447160"/>
    <w:rsid w:val="004678D2"/>
    <w:rsid w:val="00486878"/>
    <w:rsid w:val="0049037E"/>
    <w:rsid w:val="004A6276"/>
    <w:rsid w:val="004A7B0C"/>
    <w:rsid w:val="004B49BC"/>
    <w:rsid w:val="004B72FC"/>
    <w:rsid w:val="004C3915"/>
    <w:rsid w:val="004C5C7D"/>
    <w:rsid w:val="004E5514"/>
    <w:rsid w:val="004F36B4"/>
    <w:rsid w:val="004F48E2"/>
    <w:rsid w:val="00500420"/>
    <w:rsid w:val="005020DB"/>
    <w:rsid w:val="00511844"/>
    <w:rsid w:val="005139C5"/>
    <w:rsid w:val="00522C31"/>
    <w:rsid w:val="0053167E"/>
    <w:rsid w:val="0053346D"/>
    <w:rsid w:val="0053387E"/>
    <w:rsid w:val="00533A09"/>
    <w:rsid w:val="0053560C"/>
    <w:rsid w:val="00535A8F"/>
    <w:rsid w:val="005409E6"/>
    <w:rsid w:val="005444A4"/>
    <w:rsid w:val="00556C85"/>
    <w:rsid w:val="00571AE9"/>
    <w:rsid w:val="005756C3"/>
    <w:rsid w:val="00581AE9"/>
    <w:rsid w:val="00592D51"/>
    <w:rsid w:val="00596192"/>
    <w:rsid w:val="005972E8"/>
    <w:rsid w:val="005A109E"/>
    <w:rsid w:val="005C1B30"/>
    <w:rsid w:val="005C1E61"/>
    <w:rsid w:val="005C2FC6"/>
    <w:rsid w:val="005C6D7C"/>
    <w:rsid w:val="005D0243"/>
    <w:rsid w:val="005E013B"/>
    <w:rsid w:val="005E42BE"/>
    <w:rsid w:val="005F0784"/>
    <w:rsid w:val="005F2CA2"/>
    <w:rsid w:val="00604C22"/>
    <w:rsid w:val="006154CD"/>
    <w:rsid w:val="006156BC"/>
    <w:rsid w:val="0062211D"/>
    <w:rsid w:val="00624B16"/>
    <w:rsid w:val="0062699B"/>
    <w:rsid w:val="00634571"/>
    <w:rsid w:val="0063671B"/>
    <w:rsid w:val="00643C4C"/>
    <w:rsid w:val="006441A0"/>
    <w:rsid w:val="006571DB"/>
    <w:rsid w:val="00663029"/>
    <w:rsid w:val="00670FD7"/>
    <w:rsid w:val="006720CC"/>
    <w:rsid w:val="006910F6"/>
    <w:rsid w:val="00693BAC"/>
    <w:rsid w:val="006A1E36"/>
    <w:rsid w:val="006B1857"/>
    <w:rsid w:val="006C6AD1"/>
    <w:rsid w:val="006D474E"/>
    <w:rsid w:val="006F34DE"/>
    <w:rsid w:val="006F67CC"/>
    <w:rsid w:val="00714BA1"/>
    <w:rsid w:val="0071621C"/>
    <w:rsid w:val="00730DD4"/>
    <w:rsid w:val="0073570C"/>
    <w:rsid w:val="00743739"/>
    <w:rsid w:val="007631D0"/>
    <w:rsid w:val="00767BD3"/>
    <w:rsid w:val="00773D2E"/>
    <w:rsid w:val="0078678B"/>
    <w:rsid w:val="00787709"/>
    <w:rsid w:val="00791560"/>
    <w:rsid w:val="0079316C"/>
    <w:rsid w:val="007B2343"/>
    <w:rsid w:val="007B7F17"/>
    <w:rsid w:val="007C1801"/>
    <w:rsid w:val="007D53A8"/>
    <w:rsid w:val="007D6884"/>
    <w:rsid w:val="007E01B2"/>
    <w:rsid w:val="007E4910"/>
    <w:rsid w:val="00815625"/>
    <w:rsid w:val="00816473"/>
    <w:rsid w:val="008344B8"/>
    <w:rsid w:val="008434AA"/>
    <w:rsid w:val="008526D9"/>
    <w:rsid w:val="0087247D"/>
    <w:rsid w:val="00872F4C"/>
    <w:rsid w:val="0088023B"/>
    <w:rsid w:val="00881B33"/>
    <w:rsid w:val="008915A2"/>
    <w:rsid w:val="008926DD"/>
    <w:rsid w:val="00892B32"/>
    <w:rsid w:val="008A6F2D"/>
    <w:rsid w:val="008B1EF6"/>
    <w:rsid w:val="008B7D7A"/>
    <w:rsid w:val="008C7997"/>
    <w:rsid w:val="008D04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564C"/>
    <w:rsid w:val="00916894"/>
    <w:rsid w:val="00921CCB"/>
    <w:rsid w:val="0093206F"/>
    <w:rsid w:val="00944CD9"/>
    <w:rsid w:val="00952FAA"/>
    <w:rsid w:val="00961B64"/>
    <w:rsid w:val="0096274B"/>
    <w:rsid w:val="00970A93"/>
    <w:rsid w:val="00991DBA"/>
    <w:rsid w:val="00995D1D"/>
    <w:rsid w:val="009A2CA5"/>
    <w:rsid w:val="009A4BA9"/>
    <w:rsid w:val="009A633A"/>
    <w:rsid w:val="009B206C"/>
    <w:rsid w:val="009B2C69"/>
    <w:rsid w:val="009B4EAC"/>
    <w:rsid w:val="009B4EC7"/>
    <w:rsid w:val="009C61CE"/>
    <w:rsid w:val="009E4122"/>
    <w:rsid w:val="009F5A32"/>
    <w:rsid w:val="00A0487D"/>
    <w:rsid w:val="00A12A43"/>
    <w:rsid w:val="00A23FFA"/>
    <w:rsid w:val="00A2468C"/>
    <w:rsid w:val="00A30764"/>
    <w:rsid w:val="00A40894"/>
    <w:rsid w:val="00A44677"/>
    <w:rsid w:val="00A52195"/>
    <w:rsid w:val="00A55C14"/>
    <w:rsid w:val="00A80704"/>
    <w:rsid w:val="00A817BA"/>
    <w:rsid w:val="00A90413"/>
    <w:rsid w:val="00AB0666"/>
    <w:rsid w:val="00AB3E01"/>
    <w:rsid w:val="00AE6E59"/>
    <w:rsid w:val="00AF20E4"/>
    <w:rsid w:val="00AF432D"/>
    <w:rsid w:val="00AF729C"/>
    <w:rsid w:val="00AF7B4E"/>
    <w:rsid w:val="00B046A3"/>
    <w:rsid w:val="00B31D92"/>
    <w:rsid w:val="00B371F2"/>
    <w:rsid w:val="00B449F6"/>
    <w:rsid w:val="00B45D9A"/>
    <w:rsid w:val="00B46A04"/>
    <w:rsid w:val="00B54B09"/>
    <w:rsid w:val="00B57183"/>
    <w:rsid w:val="00B606F4"/>
    <w:rsid w:val="00B72987"/>
    <w:rsid w:val="00B90BCE"/>
    <w:rsid w:val="00B9230B"/>
    <w:rsid w:val="00BA3CB1"/>
    <w:rsid w:val="00BA616F"/>
    <w:rsid w:val="00BA741B"/>
    <w:rsid w:val="00BB1869"/>
    <w:rsid w:val="00BB2E62"/>
    <w:rsid w:val="00BB34CE"/>
    <w:rsid w:val="00BC255A"/>
    <w:rsid w:val="00BD4423"/>
    <w:rsid w:val="00BD69C0"/>
    <w:rsid w:val="00BE612D"/>
    <w:rsid w:val="00BF2A51"/>
    <w:rsid w:val="00BF2CED"/>
    <w:rsid w:val="00BF4B89"/>
    <w:rsid w:val="00BF746B"/>
    <w:rsid w:val="00C0299D"/>
    <w:rsid w:val="00C1181C"/>
    <w:rsid w:val="00C14453"/>
    <w:rsid w:val="00C164F6"/>
    <w:rsid w:val="00C3720A"/>
    <w:rsid w:val="00C43EB4"/>
    <w:rsid w:val="00C579BD"/>
    <w:rsid w:val="00C623D8"/>
    <w:rsid w:val="00C65297"/>
    <w:rsid w:val="00C67050"/>
    <w:rsid w:val="00C7021F"/>
    <w:rsid w:val="00C70E87"/>
    <w:rsid w:val="00C73C16"/>
    <w:rsid w:val="00C83BB3"/>
    <w:rsid w:val="00C93360"/>
    <w:rsid w:val="00C963AB"/>
    <w:rsid w:val="00CB4950"/>
    <w:rsid w:val="00CB5936"/>
    <w:rsid w:val="00CB6290"/>
    <w:rsid w:val="00CD7ACC"/>
    <w:rsid w:val="00CE1F48"/>
    <w:rsid w:val="00D058FC"/>
    <w:rsid w:val="00D25E70"/>
    <w:rsid w:val="00D30F5A"/>
    <w:rsid w:val="00D32314"/>
    <w:rsid w:val="00D33EBE"/>
    <w:rsid w:val="00D40643"/>
    <w:rsid w:val="00D4726F"/>
    <w:rsid w:val="00D52AE8"/>
    <w:rsid w:val="00D77959"/>
    <w:rsid w:val="00D93951"/>
    <w:rsid w:val="00DA6997"/>
    <w:rsid w:val="00DC03BB"/>
    <w:rsid w:val="00DC33B6"/>
    <w:rsid w:val="00DC5041"/>
    <w:rsid w:val="00DF5B3F"/>
    <w:rsid w:val="00E023F4"/>
    <w:rsid w:val="00E0429A"/>
    <w:rsid w:val="00E10024"/>
    <w:rsid w:val="00E1101A"/>
    <w:rsid w:val="00E12754"/>
    <w:rsid w:val="00E13B24"/>
    <w:rsid w:val="00E225B2"/>
    <w:rsid w:val="00E275EB"/>
    <w:rsid w:val="00E46F74"/>
    <w:rsid w:val="00E47EE9"/>
    <w:rsid w:val="00E50F44"/>
    <w:rsid w:val="00E513C4"/>
    <w:rsid w:val="00E62989"/>
    <w:rsid w:val="00E72D4B"/>
    <w:rsid w:val="00E8299E"/>
    <w:rsid w:val="00E837A6"/>
    <w:rsid w:val="00E87857"/>
    <w:rsid w:val="00E9262A"/>
    <w:rsid w:val="00EA1424"/>
    <w:rsid w:val="00EA448C"/>
    <w:rsid w:val="00EC12C9"/>
    <w:rsid w:val="00EC708B"/>
    <w:rsid w:val="00ED21E1"/>
    <w:rsid w:val="00EE1278"/>
    <w:rsid w:val="00EE216B"/>
    <w:rsid w:val="00EF0C90"/>
    <w:rsid w:val="00EF6E2D"/>
    <w:rsid w:val="00F074FA"/>
    <w:rsid w:val="00F2209F"/>
    <w:rsid w:val="00F22A2C"/>
    <w:rsid w:val="00F25F9C"/>
    <w:rsid w:val="00F4001B"/>
    <w:rsid w:val="00F4162B"/>
    <w:rsid w:val="00F420F8"/>
    <w:rsid w:val="00F42150"/>
    <w:rsid w:val="00F64992"/>
    <w:rsid w:val="00F7610A"/>
    <w:rsid w:val="00F81544"/>
    <w:rsid w:val="00F91460"/>
    <w:rsid w:val="00F96897"/>
    <w:rsid w:val="00F97948"/>
    <w:rsid w:val="00FA4FF0"/>
    <w:rsid w:val="00FB23B8"/>
    <w:rsid w:val="00FC2592"/>
    <w:rsid w:val="00FC6704"/>
    <w:rsid w:val="00FD4377"/>
    <w:rsid w:val="00FE5B66"/>
    <w:rsid w:val="00FE6200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4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242</cp:revision>
  <cp:lastPrinted>2017-01-07T21:15:00Z</cp:lastPrinted>
  <dcterms:created xsi:type="dcterms:W3CDTF">2014-10-29T12:08:00Z</dcterms:created>
  <dcterms:modified xsi:type="dcterms:W3CDTF">2017-01-18T22:36:00Z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